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EE" w:rsidRPr="006458EE" w:rsidRDefault="006458EE" w:rsidP="006458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6458EE" w:rsidRPr="006458EE" w:rsidRDefault="006458EE" w:rsidP="006458E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ИРКУТСКАЯ ОБЛАСТЬ</w:t>
      </w:r>
    </w:p>
    <w:p w:rsidR="006458EE" w:rsidRPr="006458EE" w:rsidRDefault="006458EE" w:rsidP="006458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 ТУЛУНСКИЙ РАЙОН</w:t>
      </w:r>
    </w:p>
    <w:p w:rsidR="006458EE" w:rsidRPr="006458EE" w:rsidRDefault="006458EE" w:rsidP="006458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6458EE" w:rsidRPr="006458EE" w:rsidRDefault="006458EE" w:rsidP="006458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ДУМА</w:t>
      </w:r>
    </w:p>
    <w:p w:rsidR="006458EE" w:rsidRPr="006458EE" w:rsidRDefault="006458EE" w:rsidP="006458EE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ПЕРФИЛОВСКОГО </w:t>
      </w:r>
      <w:r w:rsidRPr="00645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6458EE" w:rsidRPr="006458EE" w:rsidRDefault="006458EE" w:rsidP="006458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6458EE" w:rsidRPr="006458EE" w:rsidRDefault="006458EE" w:rsidP="006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458EE" w:rsidRPr="006458EE" w:rsidRDefault="006458EE" w:rsidP="006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8EE" w:rsidRPr="006458EE" w:rsidRDefault="006458EE" w:rsidP="00645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0C79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</w:t>
      </w:r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r w:rsidR="000C79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апреля</w:t>
      </w:r>
      <w:bookmarkStart w:id="0" w:name="_GoBack"/>
      <w:bookmarkEnd w:id="0"/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2024 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             </w:t>
      </w:r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№____</w:t>
      </w:r>
      <w:r w:rsidRPr="006458E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</w:p>
    <w:p w:rsidR="006458EE" w:rsidRPr="006458EE" w:rsidRDefault="006458EE" w:rsidP="00645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           </w:t>
      </w:r>
    </w:p>
    <w:p w:rsidR="006458EE" w:rsidRPr="006458EE" w:rsidRDefault="006458EE" w:rsidP="0064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с. </w:t>
      </w:r>
      <w:proofErr w:type="spellStart"/>
      <w:r w:rsidRPr="006458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Перфилово</w:t>
      </w:r>
      <w:proofErr w:type="spellEnd"/>
    </w:p>
    <w:p w:rsidR="00C62560" w:rsidRPr="00FC6B40" w:rsidRDefault="00C62560" w:rsidP="00C62560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C62560" w:rsidRDefault="00C62560" w:rsidP="00C6256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Перфиловского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сельского поселения</w:t>
      </w:r>
    </w:p>
    <w:p w:rsidR="00C62560" w:rsidRPr="00FC6B40" w:rsidRDefault="00C62560" w:rsidP="00C6256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2560" w:rsidRPr="00452121" w:rsidRDefault="00C62560" w:rsidP="00C6256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292/</w:t>
      </w:r>
      <w:proofErr w:type="spellStart"/>
      <w:r w:rsidRPr="00452121">
        <w:rPr>
          <w:color w:val="000000"/>
          <w:sz w:val="28"/>
          <w:szCs w:val="28"/>
        </w:rPr>
        <w:t>пр</w:t>
      </w:r>
      <w:proofErr w:type="spellEnd"/>
      <w:r w:rsidRPr="00452121">
        <w:rPr>
          <w:color w:val="000000"/>
          <w:sz w:val="28"/>
          <w:szCs w:val="28"/>
        </w:rPr>
        <w:t xml:space="preserve"> «Об утверждении Правил пользования жилыми помещениями», статьями 6, 33, 48 Устава </w:t>
      </w:r>
      <w:proofErr w:type="spellStart"/>
      <w:r>
        <w:rPr>
          <w:color w:val="000000"/>
          <w:sz w:val="28"/>
          <w:szCs w:val="28"/>
        </w:rPr>
        <w:t>Перфиловского</w:t>
      </w:r>
      <w:proofErr w:type="spellEnd"/>
      <w:r w:rsidRPr="00452121">
        <w:rPr>
          <w:color w:val="000000"/>
          <w:sz w:val="28"/>
          <w:szCs w:val="28"/>
        </w:rPr>
        <w:t xml:space="preserve"> сельского поселения, Дума </w:t>
      </w:r>
      <w:proofErr w:type="spellStart"/>
      <w:r>
        <w:rPr>
          <w:color w:val="000000"/>
          <w:sz w:val="28"/>
          <w:szCs w:val="28"/>
        </w:rPr>
        <w:t>Перфиловского</w:t>
      </w:r>
      <w:proofErr w:type="spellEnd"/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C62560" w:rsidRDefault="00C62560" w:rsidP="00C6256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2560" w:rsidRPr="00452121" w:rsidRDefault="00C62560" w:rsidP="00C6256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C62560" w:rsidRPr="00452121" w:rsidRDefault="00C62560" w:rsidP="00C625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452121">
        <w:rPr>
          <w:sz w:val="28"/>
          <w:szCs w:val="28"/>
        </w:rPr>
        <w:t xml:space="preserve"> сельского поселения, утвержденное </w:t>
      </w:r>
      <w:hyperlink r:id="rId6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proofErr w:type="spellStart"/>
        <w:r>
          <w:rPr>
            <w:rStyle w:val="1"/>
            <w:sz w:val="28"/>
            <w:szCs w:val="28"/>
          </w:rPr>
          <w:t>Перфиловского</w:t>
        </w:r>
        <w:proofErr w:type="spellEnd"/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 w:rsidR="006E0D17">
          <w:rPr>
            <w:rStyle w:val="1"/>
            <w:sz w:val="28"/>
            <w:szCs w:val="28"/>
          </w:rPr>
          <w:t>23.12.2022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>
        <w:rPr>
          <w:rStyle w:val="1"/>
          <w:sz w:val="28"/>
          <w:szCs w:val="28"/>
        </w:rPr>
        <w:t>2</w:t>
      </w:r>
      <w:r w:rsidR="006E0D17">
        <w:rPr>
          <w:rStyle w:val="1"/>
          <w:sz w:val="28"/>
          <w:szCs w:val="28"/>
        </w:rPr>
        <w:t>3</w:t>
      </w:r>
      <w:r w:rsidR="00D61442">
        <w:rPr>
          <w:rStyle w:val="1"/>
          <w:sz w:val="28"/>
          <w:szCs w:val="28"/>
        </w:rPr>
        <w:t xml:space="preserve"> (в ред. от 12.04.2023г. №30, от 20.06.2023г. №39, от 29.02.2024г. №60)</w:t>
      </w:r>
      <w:r>
        <w:rPr>
          <w:rStyle w:val="1"/>
          <w:sz w:val="28"/>
          <w:szCs w:val="28"/>
        </w:rPr>
        <w:t>,</w:t>
      </w:r>
      <w:r w:rsidRPr="00452121">
        <w:rPr>
          <w:sz w:val="28"/>
          <w:szCs w:val="28"/>
        </w:rPr>
        <w:t> следующие изменения:</w:t>
      </w:r>
    </w:p>
    <w:p w:rsidR="00C62560" w:rsidRPr="00452121" w:rsidRDefault="00C62560" w:rsidP="00C62560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C62560" w:rsidRPr="00452121" w:rsidRDefault="00C62560" w:rsidP="00C6256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C62560" w:rsidRPr="00452121" w:rsidRDefault="00C62560" w:rsidP="00C62560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Перфиловский</w:t>
      </w:r>
      <w:proofErr w:type="spellEnd"/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proofErr w:type="spellStart"/>
      <w:r>
        <w:rPr>
          <w:color w:val="000000"/>
          <w:sz w:val="28"/>
          <w:szCs w:val="28"/>
        </w:rPr>
        <w:t>Перфиловского</w:t>
      </w:r>
      <w:proofErr w:type="spellEnd"/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6E0D17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B4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Перфиловского</w:t>
      </w:r>
      <w:proofErr w:type="spellEnd"/>
    </w:p>
    <w:p w:rsidR="00C76BAA" w:rsidRDefault="00744D74" w:rsidP="00816B12">
      <w:pPr>
        <w:shd w:val="clear" w:color="auto" w:fill="FFFFFF"/>
        <w:spacing w:after="0" w:line="240" w:lineRule="auto"/>
        <w:ind w:right="34"/>
        <w:jc w:val="both"/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</w:t>
      </w:r>
      <w:r w:rsidR="006E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6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Риттер</w:t>
      </w:r>
    </w:p>
    <w:sectPr w:rsidR="00C76BAA" w:rsidSect="006E0D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2C" w:rsidRDefault="00774C2C">
      <w:pPr>
        <w:spacing w:after="0" w:line="240" w:lineRule="auto"/>
      </w:pPr>
      <w:r>
        <w:separator/>
      </w:r>
    </w:p>
  </w:endnote>
  <w:endnote w:type="continuationSeparator" w:id="0">
    <w:p w:rsidR="00774C2C" w:rsidRDefault="0077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2C" w:rsidRDefault="00774C2C">
      <w:pPr>
        <w:spacing w:after="0" w:line="240" w:lineRule="auto"/>
      </w:pPr>
      <w:r>
        <w:separator/>
      </w:r>
    </w:p>
  </w:footnote>
  <w:footnote w:type="continuationSeparator" w:id="0">
    <w:p w:rsidR="00774C2C" w:rsidRDefault="0077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75347934"/>
      <w:docPartObj>
        <w:docPartGallery w:val="Page Numbers (Top of Page)"/>
        <w:docPartUnique/>
      </w:docPartObj>
    </w:sdtPr>
    <w:sdtEndPr/>
    <w:sdtContent>
      <w:p w:rsidR="00742117" w:rsidRPr="00CD54F8" w:rsidRDefault="00744D74" w:rsidP="00CD54F8">
        <w:pPr>
          <w:pStyle w:val="a4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73348"/>
    <w:rsid w:val="00083427"/>
    <w:rsid w:val="00085857"/>
    <w:rsid w:val="000C7923"/>
    <w:rsid w:val="000E789B"/>
    <w:rsid w:val="00166340"/>
    <w:rsid w:val="001A2EB7"/>
    <w:rsid w:val="001D7041"/>
    <w:rsid w:val="00234C74"/>
    <w:rsid w:val="002925C3"/>
    <w:rsid w:val="00366D28"/>
    <w:rsid w:val="003B373D"/>
    <w:rsid w:val="003C2FB1"/>
    <w:rsid w:val="00413A7C"/>
    <w:rsid w:val="00471DAA"/>
    <w:rsid w:val="0047229C"/>
    <w:rsid w:val="005E5D77"/>
    <w:rsid w:val="00604A2B"/>
    <w:rsid w:val="0062287E"/>
    <w:rsid w:val="006458EE"/>
    <w:rsid w:val="00647982"/>
    <w:rsid w:val="006570EF"/>
    <w:rsid w:val="006803E0"/>
    <w:rsid w:val="006E0D17"/>
    <w:rsid w:val="007321A2"/>
    <w:rsid w:val="007326B3"/>
    <w:rsid w:val="00744D74"/>
    <w:rsid w:val="00751843"/>
    <w:rsid w:val="00774C2C"/>
    <w:rsid w:val="00816B12"/>
    <w:rsid w:val="00854849"/>
    <w:rsid w:val="008A7CCF"/>
    <w:rsid w:val="00903A4F"/>
    <w:rsid w:val="00910754"/>
    <w:rsid w:val="009A3721"/>
    <w:rsid w:val="009A3A8D"/>
    <w:rsid w:val="009A4D5C"/>
    <w:rsid w:val="009E3A28"/>
    <w:rsid w:val="00A420AC"/>
    <w:rsid w:val="00A855F2"/>
    <w:rsid w:val="00AE1A01"/>
    <w:rsid w:val="00AE21B8"/>
    <w:rsid w:val="00B72989"/>
    <w:rsid w:val="00BA3FB5"/>
    <w:rsid w:val="00C1123D"/>
    <w:rsid w:val="00C4163C"/>
    <w:rsid w:val="00C62560"/>
    <w:rsid w:val="00C76BAA"/>
    <w:rsid w:val="00CA3FF9"/>
    <w:rsid w:val="00D37E12"/>
    <w:rsid w:val="00D465AF"/>
    <w:rsid w:val="00D61442"/>
    <w:rsid w:val="00D61DE8"/>
    <w:rsid w:val="00DB4C70"/>
    <w:rsid w:val="00E13F5D"/>
    <w:rsid w:val="00E35BEE"/>
    <w:rsid w:val="00E42F85"/>
    <w:rsid w:val="00EE7E99"/>
    <w:rsid w:val="00F0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7907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C6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62560"/>
  </w:style>
  <w:style w:type="paragraph" w:styleId="a7">
    <w:name w:val="footer"/>
    <w:basedOn w:val="a"/>
    <w:link w:val="a8"/>
    <w:uiPriority w:val="99"/>
    <w:unhideWhenUsed/>
    <w:rsid w:val="00C6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560"/>
  </w:style>
  <w:style w:type="paragraph" w:styleId="a9">
    <w:name w:val="Balloon Text"/>
    <w:basedOn w:val="a"/>
    <w:link w:val="aa"/>
    <w:uiPriority w:val="99"/>
    <w:semiHidden/>
    <w:unhideWhenUsed/>
    <w:rsid w:val="000C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l2005:8080/content/edition/627d0ae9-423a-4c57-be90-a9911cb68ec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11</cp:revision>
  <cp:lastPrinted>2024-04-02T04:41:00Z</cp:lastPrinted>
  <dcterms:created xsi:type="dcterms:W3CDTF">2023-07-01T14:13:00Z</dcterms:created>
  <dcterms:modified xsi:type="dcterms:W3CDTF">2024-04-02T04:41:00Z</dcterms:modified>
</cp:coreProperties>
</file>